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5A5E4D" w:rsidRPr="005A5E4D" w:rsidTr="005A5E4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A5E4D" w:rsidRPr="005A5E4D" w:rsidTr="005A5E4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9072"/>
                  </w:tblGrid>
                  <w:tr w:rsidR="005A5E4D" w:rsidRPr="005A5E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72"/>
                        </w:tblGrid>
                        <w:tr w:rsidR="005A5E4D" w:rsidRPr="005A5E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72"/>
                              </w:tblGrid>
                              <w:tr w:rsidR="005A5E4D" w:rsidRPr="005A5E4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5E4D" w:rsidRPr="005A5E4D" w:rsidRDefault="005A5E4D" w:rsidP="005A5E4D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La Région Auvergne-Rhône-Alpes a arrêté son projet de Schéma Régional d’Aménagement, de Développement Durable et d’Égalité de Territoires (SRADDET) lors de l’Assemblée Plénière des 28 et 29 mars 2019.</w:t>
                                    </w:r>
                                  </w:p>
                                </w:tc>
                              </w:tr>
                            </w:tbl>
                            <w:p w:rsidR="005A5E4D" w:rsidRPr="005A5E4D" w:rsidRDefault="005A5E4D" w:rsidP="005A5E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A5E4D" w:rsidRPr="005A5E4D" w:rsidRDefault="005A5E4D" w:rsidP="005A5E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5A5E4D" w:rsidRPr="005A5E4D">
                    <w:trPr>
                      <w:trHeight w:val="30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A5E4D" w:rsidRPr="005A5E4D" w:rsidRDefault="005A5E4D" w:rsidP="005A5E4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</w:pPr>
                        <w:r w:rsidRPr="005A5E4D"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5A5E4D" w:rsidRPr="005A5E4D" w:rsidRDefault="005A5E4D" w:rsidP="005A5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A5E4D" w:rsidRPr="005A5E4D" w:rsidRDefault="005A5E4D" w:rsidP="005A5E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A5E4D" w:rsidRPr="005A5E4D" w:rsidTr="005A5E4D">
        <w:trPr>
          <w:tblCellSpacing w:w="0" w:type="dxa"/>
          <w:hidden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A5E4D" w:rsidRPr="005A5E4D" w:rsidTr="005A5E4D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9072"/>
                  </w:tblGrid>
                  <w:tr w:rsidR="005A5E4D" w:rsidRPr="005A5E4D">
                    <w:trPr>
                      <w:trHeight w:val="30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A5E4D" w:rsidRPr="005A5E4D" w:rsidRDefault="005A5E4D" w:rsidP="005A5E4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</w:pPr>
                        <w:r w:rsidRPr="005A5E4D"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5A5E4D" w:rsidRPr="005A5E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72"/>
                        </w:tblGrid>
                        <w:tr w:rsidR="005A5E4D" w:rsidRPr="005A5E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72"/>
                              </w:tblGrid>
                              <w:tr w:rsidR="005A5E4D" w:rsidRPr="005A5E4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5E4D" w:rsidRPr="005A5E4D" w:rsidRDefault="005A5E4D" w:rsidP="005A5E4D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Le Président Laurent WAUQUIEZ a souhaité que ce schéma, « Ambition Territoires 2030 », soit concret, concis et utile.</w:t>
                                    </w:r>
                                  </w:p>
                                </w:tc>
                              </w:tr>
                            </w:tbl>
                            <w:p w:rsidR="005A5E4D" w:rsidRPr="005A5E4D" w:rsidRDefault="005A5E4D" w:rsidP="005A5E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A5E4D" w:rsidRPr="005A5E4D" w:rsidRDefault="005A5E4D" w:rsidP="005A5E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5A5E4D" w:rsidRPr="005A5E4D">
                    <w:trPr>
                      <w:trHeight w:val="30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A5E4D" w:rsidRPr="005A5E4D" w:rsidRDefault="005A5E4D" w:rsidP="005A5E4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</w:pPr>
                        <w:r w:rsidRPr="005A5E4D"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5A5E4D" w:rsidRPr="005A5E4D" w:rsidRDefault="005A5E4D" w:rsidP="005A5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A5E4D" w:rsidRPr="005A5E4D" w:rsidRDefault="005A5E4D" w:rsidP="005A5E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A5E4D" w:rsidRPr="005A5E4D" w:rsidTr="005A5E4D">
        <w:trPr>
          <w:tblCellSpacing w:w="0" w:type="dxa"/>
          <w:hidden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A5E4D" w:rsidRPr="005A5E4D" w:rsidTr="005A5E4D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9072"/>
                  </w:tblGrid>
                  <w:tr w:rsidR="005A5E4D" w:rsidRPr="005A5E4D">
                    <w:trPr>
                      <w:trHeight w:val="30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A5E4D" w:rsidRPr="005A5E4D" w:rsidRDefault="005A5E4D" w:rsidP="005A5E4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</w:pPr>
                        <w:r w:rsidRPr="005A5E4D"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5A5E4D" w:rsidRPr="005A5E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72"/>
                        </w:tblGrid>
                        <w:tr w:rsidR="005A5E4D" w:rsidRPr="005A5E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72"/>
                              </w:tblGrid>
                              <w:tr w:rsidR="005A5E4D" w:rsidRPr="005A5E4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5E4D" w:rsidRPr="005A5E4D" w:rsidRDefault="005A5E4D" w:rsidP="005A5E4D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Après la phase de conception, nous avons souhaité rester à l’écoute des élus de l’ensemble des territoires, au moment où se prépare l’enquête publique.</w:t>
                                    </w:r>
                                  </w:p>
                                </w:tc>
                              </w:tr>
                            </w:tbl>
                            <w:p w:rsidR="005A5E4D" w:rsidRPr="005A5E4D" w:rsidRDefault="005A5E4D" w:rsidP="005A5E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A5E4D" w:rsidRPr="005A5E4D" w:rsidRDefault="005A5E4D" w:rsidP="005A5E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5A5E4D" w:rsidRPr="005A5E4D">
                    <w:trPr>
                      <w:trHeight w:val="30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A5E4D" w:rsidRPr="005A5E4D" w:rsidRDefault="005A5E4D" w:rsidP="005A5E4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</w:pPr>
                        <w:r w:rsidRPr="005A5E4D"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5A5E4D" w:rsidRPr="005A5E4D" w:rsidRDefault="005A5E4D" w:rsidP="005A5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A5E4D" w:rsidRPr="005A5E4D" w:rsidRDefault="005A5E4D" w:rsidP="005A5E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A5E4D" w:rsidRPr="005A5E4D" w:rsidTr="005A5E4D">
        <w:trPr>
          <w:tblCellSpacing w:w="0" w:type="dxa"/>
          <w:hidden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A5E4D" w:rsidRPr="005A5E4D" w:rsidTr="005A5E4D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9072"/>
                  </w:tblGrid>
                  <w:tr w:rsidR="005A5E4D" w:rsidRPr="005A5E4D">
                    <w:trPr>
                      <w:trHeight w:val="30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A5E4D" w:rsidRPr="005A5E4D" w:rsidRDefault="005A5E4D" w:rsidP="005A5E4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</w:pPr>
                        <w:r w:rsidRPr="005A5E4D"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5A5E4D" w:rsidRPr="005A5E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72"/>
                        </w:tblGrid>
                        <w:tr w:rsidR="005A5E4D" w:rsidRPr="005A5E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72"/>
                              </w:tblGrid>
                              <w:tr w:rsidR="005A5E4D" w:rsidRPr="005A5E4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5E4D" w:rsidRPr="005A5E4D" w:rsidRDefault="005A5E4D" w:rsidP="005A5E4D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Les Personnes Publiques Associées (</w:t>
                                    </w:r>
                                    <w:proofErr w:type="spellStart"/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SCoT</w:t>
                                    </w:r>
                                    <w:proofErr w:type="spellEnd"/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, PNR, PLU(i), etc.) ont été consultées entre la mi-mai et la mi-août sur un document qui porte une triple ambition :</w:t>
                                    </w:r>
                                  </w:p>
                                  <w:p w:rsidR="005A5E4D" w:rsidRPr="005A5E4D" w:rsidRDefault="005A5E4D" w:rsidP="005A5E4D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5A5E4D" w:rsidRPr="005A5E4D" w:rsidRDefault="005A5E4D" w:rsidP="005A5E4D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1. Améliorer le cadre de vie des citoyens : en traitant par exemple, des questions de mobilité, de qualité de l’air et de revitalisation des centres-villes et centres-bourg ;</w:t>
                                    </w:r>
                                  </w:p>
                                  <w:p w:rsidR="005A5E4D" w:rsidRPr="005A5E4D" w:rsidRDefault="005A5E4D" w:rsidP="005A5E4D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5A5E4D" w:rsidRPr="005A5E4D" w:rsidRDefault="005A5E4D" w:rsidP="005A5E4D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2. Éclairer l’avenir, prévoir les grandes mutations en matière d’infrastructures, de changement climatique ;</w:t>
                                    </w:r>
                                  </w:p>
                                  <w:p w:rsidR="005A5E4D" w:rsidRPr="005A5E4D" w:rsidRDefault="005A5E4D" w:rsidP="005A5E4D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:rsidR="005A5E4D" w:rsidRPr="005A5E4D" w:rsidRDefault="005A5E4D" w:rsidP="005A5E4D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3. Rechercher l’équilibre des territoires, en soutenant les territoires ruraux, en développant des sites à enjeux et en s’ouvrant sur l’Europe.</w:t>
                                    </w:r>
                                  </w:p>
                                </w:tc>
                              </w:tr>
                            </w:tbl>
                            <w:p w:rsidR="005A5E4D" w:rsidRPr="005A5E4D" w:rsidRDefault="005A5E4D" w:rsidP="005A5E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A5E4D" w:rsidRPr="005A5E4D" w:rsidRDefault="005A5E4D" w:rsidP="005A5E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5A5E4D" w:rsidRPr="005A5E4D">
                    <w:trPr>
                      <w:trHeight w:val="30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A5E4D" w:rsidRPr="005A5E4D" w:rsidRDefault="005A5E4D" w:rsidP="005A5E4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</w:pPr>
                        <w:r w:rsidRPr="005A5E4D"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5A5E4D" w:rsidRPr="005A5E4D" w:rsidRDefault="005A5E4D" w:rsidP="005A5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A5E4D" w:rsidRPr="005A5E4D" w:rsidRDefault="005A5E4D" w:rsidP="005A5E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A5E4D" w:rsidRPr="005A5E4D" w:rsidTr="005A5E4D">
        <w:trPr>
          <w:tblCellSpacing w:w="0" w:type="dxa"/>
          <w:hidden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A5E4D" w:rsidRPr="005A5E4D" w:rsidTr="005A5E4D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9072"/>
                  </w:tblGrid>
                  <w:tr w:rsidR="005A5E4D" w:rsidRPr="005A5E4D">
                    <w:trPr>
                      <w:trHeight w:val="30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A5E4D" w:rsidRPr="005A5E4D" w:rsidRDefault="005A5E4D" w:rsidP="005A5E4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</w:pPr>
                        <w:r w:rsidRPr="005A5E4D"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5A5E4D" w:rsidRPr="005A5E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72"/>
                        </w:tblGrid>
                        <w:tr w:rsidR="005A5E4D" w:rsidRPr="005A5E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72"/>
                              </w:tblGrid>
                              <w:tr w:rsidR="005A5E4D" w:rsidRPr="005A5E4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5E4D" w:rsidRPr="005A5E4D" w:rsidRDefault="005A5E4D" w:rsidP="005A5E4D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Comme vous le savez, va s’ouvrir, à compter du lundi 2 septembre, et jusqu’au vendredi 4 octobre, une enquête publique qui permettra à tous (citoyens, institutions, société civile, etc.) de s’exprimer sur le projet.</w:t>
                                    </w: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  <w:t>Il s’agira d’une enquête publique unique SRADDET et Plan de Prévention et de Gestion des Déchets (PRPGD), ledit PRPGD étant directement intégré au SRADDET dès son approbation.</w:t>
                                    </w:r>
                                  </w:p>
                                </w:tc>
                              </w:tr>
                            </w:tbl>
                            <w:p w:rsidR="005A5E4D" w:rsidRPr="005A5E4D" w:rsidRDefault="005A5E4D" w:rsidP="005A5E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A5E4D" w:rsidRPr="005A5E4D" w:rsidRDefault="005A5E4D" w:rsidP="005A5E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5A5E4D" w:rsidRPr="005A5E4D">
                    <w:trPr>
                      <w:trHeight w:val="30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A5E4D" w:rsidRPr="005A5E4D" w:rsidRDefault="005A5E4D" w:rsidP="005A5E4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</w:pPr>
                        <w:r w:rsidRPr="005A5E4D"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5A5E4D" w:rsidRPr="005A5E4D" w:rsidRDefault="005A5E4D" w:rsidP="005A5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A5E4D" w:rsidRPr="005A5E4D" w:rsidRDefault="005A5E4D" w:rsidP="005A5E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A5E4D" w:rsidRPr="005A5E4D" w:rsidTr="005A5E4D">
        <w:trPr>
          <w:tblCellSpacing w:w="0" w:type="dxa"/>
          <w:hidden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A5E4D" w:rsidRPr="005A5E4D" w:rsidTr="005A5E4D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9072"/>
                  </w:tblGrid>
                  <w:tr w:rsidR="005A5E4D" w:rsidRPr="005A5E4D">
                    <w:trPr>
                      <w:trHeight w:val="30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A5E4D" w:rsidRPr="005A5E4D" w:rsidRDefault="005A5E4D" w:rsidP="005A5E4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</w:pPr>
                        <w:r w:rsidRPr="005A5E4D"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5A5E4D" w:rsidRPr="005A5E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72"/>
                        </w:tblGrid>
                        <w:tr w:rsidR="005A5E4D" w:rsidRPr="005A5E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72"/>
                              </w:tblGrid>
                              <w:tr w:rsidR="005A5E4D" w:rsidRPr="005A5E4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5E4D" w:rsidRPr="005A5E4D" w:rsidRDefault="005A5E4D" w:rsidP="005A5E4D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Conformément à l’article R. 123-12 du Code de l’environnement, je vous informe que le dossier soumis à enquête publique pourra être consulté et téléchargé, </w:t>
                                    </w: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21"/>
                                        <w:lang w:eastAsia="fr-FR"/>
                                      </w:rPr>
                                      <w:t>à compter du lundi 2 septembre 2019</w:t>
                                    </w: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, à l’adresse suivante : </w:t>
                                    </w:r>
                                    <w:hyperlink r:id="rId4" w:tgtFrame="_blank" w:history="1">
                                      <w:r w:rsidRPr="005A5E4D">
                                        <w:rPr>
                                          <w:rFonts w:ascii="Arial" w:eastAsia="Times New Roman" w:hAnsi="Arial" w:cs="Arial"/>
                                          <w:color w:val="3499DB"/>
                                          <w:sz w:val="21"/>
                                          <w:u w:val="single"/>
                                          <w:lang w:eastAsia="fr-FR"/>
                                        </w:rPr>
                                        <w:t>https://www.registre-numerique.fr/sraddet-aura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A5E4D" w:rsidRPr="005A5E4D" w:rsidRDefault="005A5E4D" w:rsidP="005A5E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A5E4D" w:rsidRPr="005A5E4D" w:rsidRDefault="005A5E4D" w:rsidP="005A5E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5A5E4D" w:rsidRPr="005A5E4D">
                    <w:trPr>
                      <w:trHeight w:val="30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A5E4D" w:rsidRPr="005A5E4D" w:rsidRDefault="005A5E4D" w:rsidP="005A5E4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</w:pPr>
                        <w:r w:rsidRPr="005A5E4D"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5A5E4D" w:rsidRPr="005A5E4D" w:rsidRDefault="005A5E4D" w:rsidP="005A5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A5E4D" w:rsidRPr="005A5E4D" w:rsidRDefault="005A5E4D" w:rsidP="005A5E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A5E4D" w:rsidRPr="005A5E4D" w:rsidTr="005A5E4D">
        <w:trPr>
          <w:tblCellSpacing w:w="0" w:type="dxa"/>
          <w:hidden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A5E4D" w:rsidRPr="005A5E4D" w:rsidTr="005A5E4D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9072"/>
                  </w:tblGrid>
                  <w:tr w:rsidR="005A5E4D" w:rsidRPr="005A5E4D">
                    <w:trPr>
                      <w:trHeight w:val="300"/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A5E4D" w:rsidRPr="005A5E4D" w:rsidRDefault="005A5E4D" w:rsidP="005A5E4D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</w:pPr>
                        <w:r w:rsidRPr="005A5E4D"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5A5E4D" w:rsidRPr="005A5E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72"/>
                        </w:tblGrid>
                        <w:tr w:rsidR="005A5E4D" w:rsidRPr="005A5E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72"/>
                              </w:tblGrid>
                              <w:tr w:rsidR="005A5E4D" w:rsidRPr="005A5E4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5E4D" w:rsidRPr="005A5E4D" w:rsidRDefault="005A5E4D" w:rsidP="005A5E4D">
                                    <w:pPr>
                                      <w:spacing w:after="0" w:line="31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5A5E4D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Par ailleurs, vous pouvez retrouver toutes les informations liées au SRADDET, ainsi que le projet de SRADDET arrêté, dès à présent, à l’adresse suivante : </w:t>
                                    </w:r>
                                    <w:hyperlink r:id="rId5" w:tgtFrame="_blank" w:history="1">
                                      <w:r w:rsidRPr="005A5E4D">
                                        <w:rPr>
                                          <w:rFonts w:ascii="Arial" w:eastAsia="Times New Roman" w:hAnsi="Arial" w:cs="Arial"/>
                                          <w:color w:val="3499DB"/>
                                          <w:sz w:val="21"/>
                                          <w:u w:val="single"/>
                                          <w:lang w:eastAsia="fr-FR"/>
                                        </w:rPr>
                                        <w:t>https://jeparticipe.auvergnerhonealpes.fr/ambitionterritoires2030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5A5E4D" w:rsidRPr="005A5E4D" w:rsidRDefault="005A5E4D" w:rsidP="005A5E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5A5E4D" w:rsidRPr="005A5E4D" w:rsidRDefault="005A5E4D" w:rsidP="005A5E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5A5E4D" w:rsidRPr="005A5E4D" w:rsidRDefault="005A5E4D" w:rsidP="005A5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A5E4D" w:rsidRPr="005A5E4D" w:rsidRDefault="005A5E4D" w:rsidP="005A5E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C2060" w:rsidRDefault="00BC2060"/>
    <w:sectPr w:rsidR="00BC2060" w:rsidSect="00BC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A5E4D"/>
    <w:rsid w:val="005A5E4D"/>
    <w:rsid w:val="00BC2060"/>
    <w:rsid w:val="00C81610"/>
    <w:rsid w:val="00F3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A5E4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A5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2our.r.a.d.sendibm1.com/mk/cl/f/XDsq1yuU0iuNrz2XjahkoraLDtUmDChoLtCD4E8KVBbbSn6WDzDmu-vJxZc6itHsQZaS3pz4nntXwLlqkyZebvcsCGojjN0dSfbmcvhrME0hYax7odYpf0RhUJKsoC4FntBAA87_OHbOUDj4VhCLqUTFWu8usWwFnESt2VH_QEJSVSu0owuHsxYwQfyYgBwlkb_dNkuBDaQf4bEJOul0mo74OUGm" TargetMode="External"/><Relationship Id="rId4" Type="http://schemas.openxmlformats.org/officeDocument/2006/relationships/hyperlink" Target="http://32our.r.a.d.sendibm1.com/mk/cl/f/bqD-Q-VI5SOfu-zt4YgJb8qwGm819wkRlfcTjdR2iilPAe2yq_na9XYd_tCXoLbsZ8xwYwADBlmlkAI4nYqGIiauZEfS2XPi3Npmn051iSQdQkPHE-xRG39dj8R1Td17F8sr9kRub2lVjT8fKYUn0f9z8xpGWPO0LzCqHGJOc-vGVE3Zetk69sHVlYLPI0EQHw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Laure</dc:creator>
  <cp:lastModifiedBy>Marie Laure</cp:lastModifiedBy>
  <cp:revision>1</cp:revision>
  <dcterms:created xsi:type="dcterms:W3CDTF">2019-08-29T13:32:00Z</dcterms:created>
  <dcterms:modified xsi:type="dcterms:W3CDTF">2019-08-29T13:32:00Z</dcterms:modified>
</cp:coreProperties>
</file>